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ECB" w:rsidRDefault="005201CE" w:rsidP="005201CE">
      <w:pPr>
        <w:jc w:val="center"/>
      </w:pPr>
      <w:bookmarkStart w:id="0" w:name="_GoBack"/>
      <w:bookmarkEnd w:id="0"/>
      <w:r>
        <w:t>Prayers used in Life and Spiritual Balance Workshop</w:t>
      </w:r>
    </w:p>
    <w:p w:rsidR="005201CE" w:rsidRDefault="005201CE">
      <w:r>
        <w:t xml:space="preserve">Fasting from </w:t>
      </w:r>
      <w:r w:rsidR="00183F29">
        <w:t>Hurry to</w:t>
      </w:r>
      <w:r>
        <w:t xml:space="preserve"> spend a daily “time out” in your prayer chair</w:t>
      </w:r>
      <w:r w:rsidR="00183F29">
        <w:t xml:space="preserve"> with God.  These are excerpts from a Lenten series used by my pastor. </w:t>
      </w:r>
    </w:p>
    <w:p w:rsidR="005201CE" w:rsidRPr="00183F29" w:rsidRDefault="005201CE" w:rsidP="005201CE">
      <w:pPr>
        <w:jc w:val="center"/>
        <w:rPr>
          <w:b/>
        </w:rPr>
      </w:pPr>
      <w:r w:rsidRPr="00183F29">
        <w:rPr>
          <w:b/>
        </w:rPr>
        <w:t>“Busy”</w:t>
      </w:r>
    </w:p>
    <w:p w:rsidR="005201CE" w:rsidRDefault="005201CE" w:rsidP="005201CE">
      <w:pPr>
        <w:spacing w:after="0"/>
        <w:jc w:val="center"/>
      </w:pPr>
      <w:r>
        <w:t>For the times when we have been too busy for you, God…forgive us.</w:t>
      </w:r>
    </w:p>
    <w:p w:rsidR="005201CE" w:rsidRDefault="005201CE" w:rsidP="005201CE">
      <w:pPr>
        <w:spacing w:after="0"/>
        <w:jc w:val="center"/>
      </w:pPr>
      <w:r>
        <w:t>For the times when we have been too busy to take care of ourselves….forgive us.</w:t>
      </w:r>
    </w:p>
    <w:p w:rsidR="005201CE" w:rsidRDefault="005201CE" w:rsidP="005201CE">
      <w:pPr>
        <w:spacing w:after="0"/>
        <w:jc w:val="center"/>
      </w:pPr>
      <w:r>
        <w:t>For the times when we have been too busy to let our loved ones know how much we love them….forgive us.</w:t>
      </w:r>
    </w:p>
    <w:p w:rsidR="005201CE" w:rsidRDefault="005201CE" w:rsidP="005201CE">
      <w:pPr>
        <w:spacing w:after="0"/>
        <w:jc w:val="center"/>
      </w:pPr>
      <w:r>
        <w:t>Help us be open to your nudge, to adjust to your timing for us.</w:t>
      </w:r>
    </w:p>
    <w:p w:rsidR="005201CE" w:rsidRDefault="005201CE" w:rsidP="005201CE">
      <w:pPr>
        <w:spacing w:after="0"/>
        <w:jc w:val="center"/>
      </w:pPr>
      <w:r>
        <w:t>In this moment we hear your promise:</w:t>
      </w:r>
    </w:p>
    <w:p w:rsidR="005201CE" w:rsidRDefault="005201CE" w:rsidP="005201CE">
      <w:pPr>
        <w:spacing w:after="0"/>
        <w:jc w:val="center"/>
      </w:pPr>
      <w:r>
        <w:t>“you can just be you.  It’s enough.</w:t>
      </w:r>
    </w:p>
    <w:p w:rsidR="005201CE" w:rsidRDefault="005201CE" w:rsidP="005201CE">
      <w:pPr>
        <w:spacing w:after="0"/>
        <w:jc w:val="center"/>
      </w:pPr>
      <w:r>
        <w:t>You don’t have to ‘perform’ for me,</w:t>
      </w:r>
    </w:p>
    <w:p w:rsidR="005201CE" w:rsidRDefault="00183F29" w:rsidP="005201CE">
      <w:pPr>
        <w:spacing w:after="0"/>
        <w:jc w:val="center"/>
      </w:pPr>
      <w:r>
        <w:t>o</w:t>
      </w:r>
      <w:r w:rsidR="005201CE">
        <w:t>r try to be anybody else except for who I created you to be.”</w:t>
      </w:r>
    </w:p>
    <w:p w:rsidR="005201CE" w:rsidRDefault="005201CE" w:rsidP="005201CE">
      <w:pPr>
        <w:spacing w:after="0"/>
        <w:jc w:val="center"/>
      </w:pPr>
      <w:r>
        <w:t>You do not ask us to live up to the standards of the world’s version of success.</w:t>
      </w:r>
    </w:p>
    <w:p w:rsidR="005201CE" w:rsidRDefault="005201CE" w:rsidP="005201CE">
      <w:pPr>
        <w:spacing w:after="0"/>
        <w:jc w:val="center"/>
      </w:pPr>
      <w:r>
        <w:t>We are your children, and you love us. Right now.</w:t>
      </w:r>
    </w:p>
    <w:p w:rsidR="005201CE" w:rsidRDefault="005201CE" w:rsidP="005201CE">
      <w:pPr>
        <w:spacing w:after="0"/>
        <w:jc w:val="center"/>
      </w:pPr>
      <w:r>
        <w:t>…..</w:t>
      </w:r>
    </w:p>
    <w:p w:rsidR="005201CE" w:rsidRDefault="005201CE" w:rsidP="005201CE">
      <w:pPr>
        <w:spacing w:after="0"/>
        <w:jc w:val="center"/>
      </w:pPr>
      <w:r>
        <w:t>Your world is precious. This moment will never pass again.</w:t>
      </w:r>
    </w:p>
    <w:p w:rsidR="005201CE" w:rsidRDefault="005201CE" w:rsidP="005201CE">
      <w:pPr>
        <w:spacing w:after="0"/>
        <w:jc w:val="center"/>
      </w:pPr>
      <w:r>
        <w:t>With this breath I offer my deepest thanks.</w:t>
      </w:r>
    </w:p>
    <w:p w:rsidR="005201CE" w:rsidRDefault="005201CE" w:rsidP="005201CE">
      <w:pPr>
        <w:spacing w:after="0"/>
        <w:jc w:val="center"/>
      </w:pPr>
    </w:p>
    <w:p w:rsidR="005201CE" w:rsidRPr="00183F29" w:rsidRDefault="00183F29" w:rsidP="005201CE">
      <w:pPr>
        <w:spacing w:after="0"/>
        <w:jc w:val="center"/>
        <w:rPr>
          <w:b/>
        </w:rPr>
      </w:pPr>
      <w:r w:rsidRPr="00183F29">
        <w:rPr>
          <w:b/>
        </w:rPr>
        <w:t>“The Right Tempo”</w:t>
      </w:r>
    </w:p>
    <w:p w:rsidR="00183F29" w:rsidRDefault="00183F29" w:rsidP="005201CE">
      <w:pPr>
        <w:spacing w:after="0"/>
        <w:jc w:val="center"/>
      </w:pPr>
    </w:p>
    <w:p w:rsidR="00183F29" w:rsidRDefault="00183F29" w:rsidP="005201CE">
      <w:pPr>
        <w:spacing w:after="0"/>
        <w:jc w:val="center"/>
      </w:pPr>
      <w:r>
        <w:t xml:space="preserve">For the times when I have run myself and others ragged…forgive me. </w:t>
      </w:r>
    </w:p>
    <w:p w:rsidR="00183F29" w:rsidRDefault="00183F29" w:rsidP="005201CE">
      <w:pPr>
        <w:spacing w:after="0"/>
        <w:jc w:val="center"/>
      </w:pPr>
      <w:r>
        <w:t>For the times when I have asked of myself too much or too little…forgive me.</w:t>
      </w:r>
    </w:p>
    <w:p w:rsidR="00183F29" w:rsidRDefault="00183F29" w:rsidP="005201CE">
      <w:pPr>
        <w:spacing w:after="0"/>
        <w:jc w:val="center"/>
      </w:pPr>
      <w:r>
        <w:t xml:space="preserve">Help me find the right tempos for the right times, O God.  </w:t>
      </w:r>
    </w:p>
    <w:p w:rsidR="00183F29" w:rsidRDefault="00183F29" w:rsidP="005201CE">
      <w:pPr>
        <w:spacing w:after="0"/>
        <w:jc w:val="center"/>
      </w:pPr>
      <w:r>
        <w:t xml:space="preserve">Help me be gentle in my learning and growing ---with myself and with others.  </w:t>
      </w:r>
    </w:p>
    <w:p w:rsidR="00183F29" w:rsidRDefault="00183F29" w:rsidP="005201CE">
      <w:pPr>
        <w:spacing w:after="0"/>
        <w:jc w:val="center"/>
      </w:pPr>
      <w:r>
        <w:t>Help me step back when the toxic and overbearing pace of life</w:t>
      </w:r>
    </w:p>
    <w:p w:rsidR="00183F29" w:rsidRDefault="00183F29" w:rsidP="005201CE">
      <w:pPr>
        <w:spacing w:after="0"/>
        <w:jc w:val="center"/>
      </w:pPr>
      <w:r>
        <w:t xml:space="preserve">that I believe I must adhere to in order to live up to some external ideal </w:t>
      </w:r>
    </w:p>
    <w:p w:rsidR="00183F29" w:rsidRDefault="00183F29" w:rsidP="005201CE">
      <w:pPr>
        <w:spacing w:after="0"/>
        <w:jc w:val="center"/>
      </w:pPr>
      <w:r>
        <w:t xml:space="preserve">threatens to tear down my connections to life, love and to you. </w:t>
      </w:r>
    </w:p>
    <w:p w:rsidR="00183F29" w:rsidRDefault="00183F29" w:rsidP="005201CE">
      <w:pPr>
        <w:spacing w:after="0"/>
        <w:jc w:val="center"/>
      </w:pPr>
    </w:p>
    <w:p w:rsidR="00183F29" w:rsidRDefault="00183F29" w:rsidP="005201CE">
      <w:pPr>
        <w:spacing w:after="0"/>
        <w:jc w:val="center"/>
      </w:pPr>
      <w:r>
        <w:t>In this moment I hear your promise:</w:t>
      </w:r>
    </w:p>
    <w:p w:rsidR="00183F29" w:rsidRDefault="00183F29" w:rsidP="005201CE">
      <w:pPr>
        <w:spacing w:after="0"/>
        <w:jc w:val="center"/>
      </w:pPr>
      <w:r>
        <w:t xml:space="preserve">Your yoke is easy, your burden light. </w:t>
      </w:r>
    </w:p>
    <w:p w:rsidR="00183F29" w:rsidRDefault="00183F29" w:rsidP="005201CE">
      <w:pPr>
        <w:spacing w:after="0"/>
        <w:jc w:val="center"/>
      </w:pPr>
      <w:r>
        <w:t>You do not ask me to destroy myself in order to please you.</w:t>
      </w:r>
    </w:p>
    <w:p w:rsidR="00183F29" w:rsidRDefault="00183F29" w:rsidP="005201CE">
      <w:pPr>
        <w:spacing w:after="0"/>
        <w:jc w:val="center"/>
      </w:pPr>
      <w:r>
        <w:t xml:space="preserve">I am your child, created by you, with whom you are pleased…Just because. </w:t>
      </w:r>
    </w:p>
    <w:p w:rsidR="00183F29" w:rsidRDefault="00183F29" w:rsidP="005201CE">
      <w:pPr>
        <w:spacing w:after="0"/>
        <w:jc w:val="center"/>
      </w:pPr>
      <w:r>
        <w:t>….</w:t>
      </w:r>
    </w:p>
    <w:p w:rsidR="00183F29" w:rsidRDefault="00183F29" w:rsidP="00183F29">
      <w:pPr>
        <w:spacing w:after="0"/>
        <w:jc w:val="center"/>
      </w:pPr>
      <w:r>
        <w:t>Your world is precious. This moment will never pass again.</w:t>
      </w:r>
    </w:p>
    <w:p w:rsidR="00183F29" w:rsidRDefault="00183F29" w:rsidP="00183F29">
      <w:pPr>
        <w:spacing w:after="0"/>
        <w:jc w:val="center"/>
      </w:pPr>
      <w:r>
        <w:t>With this breath I offer my deepest thanks.</w:t>
      </w:r>
    </w:p>
    <w:p w:rsidR="00183F29" w:rsidRDefault="00183F29" w:rsidP="005201CE">
      <w:pPr>
        <w:spacing w:after="0"/>
        <w:jc w:val="center"/>
      </w:pPr>
    </w:p>
    <w:p w:rsidR="00183F29" w:rsidRDefault="00183F29" w:rsidP="005201CE">
      <w:pPr>
        <w:spacing w:after="0"/>
        <w:jc w:val="center"/>
      </w:pPr>
    </w:p>
    <w:sectPr w:rsidR="00183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CE"/>
    <w:rsid w:val="00183F29"/>
    <w:rsid w:val="005201CE"/>
    <w:rsid w:val="0068600A"/>
    <w:rsid w:val="008D6ECB"/>
    <w:rsid w:val="00C24B0B"/>
    <w:rsid w:val="00DA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A3A62B-4434-426E-942E-615AAE9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24B0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Theme="majorEastAs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OKDHS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Spurgeon, Vicki CTR</dc:creator>
  <cp:lastModifiedBy>Gina Brockmeyer</cp:lastModifiedBy>
  <cp:revision>2</cp:revision>
  <dcterms:created xsi:type="dcterms:W3CDTF">2019-08-13T12:53:00Z</dcterms:created>
  <dcterms:modified xsi:type="dcterms:W3CDTF">2019-08-13T12:53:00Z</dcterms:modified>
</cp:coreProperties>
</file>